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99C" w:rsidRDefault="0079399C" w:rsidP="0079399C">
      <w:pPr>
        <w:jc w:val="center"/>
      </w:pPr>
      <w:r>
        <w:t>Анкета</w:t>
      </w:r>
      <w:r w:rsidR="00856E1F">
        <w:t xml:space="preserve"> </w:t>
      </w:r>
      <w:r>
        <w:t>для учителей</w:t>
      </w:r>
      <w:r w:rsidR="00856E1F">
        <w:t xml:space="preserve"> </w:t>
      </w:r>
      <w:r>
        <w:t>«Школьная оценка»</w:t>
      </w:r>
    </w:p>
    <w:p w:rsidR="00856E1F" w:rsidRDefault="00856E1F" w:rsidP="0079399C">
      <w:pPr>
        <w:jc w:val="center"/>
      </w:pPr>
    </w:p>
    <w:p w:rsidR="00856E1F" w:rsidRDefault="0079399C" w:rsidP="00856E1F">
      <w:pPr>
        <w:numPr>
          <w:ilvl w:val="0"/>
          <w:numId w:val="1"/>
        </w:numPr>
      </w:pPr>
      <w:r>
        <w:t>Какими критериями вы руководствуетесь при выставлении отметок:</w:t>
      </w:r>
      <w:r w:rsidR="00856E1F">
        <w:t xml:space="preserve"> а) </w:t>
      </w:r>
      <w:r>
        <w:t>сравниваете знания с установленными нормами</w:t>
      </w:r>
      <w:r w:rsidR="00856E1F">
        <w:t xml:space="preserve">; </w:t>
      </w:r>
    </w:p>
    <w:p w:rsidR="0079399C" w:rsidRDefault="00856E1F" w:rsidP="00856E1F">
      <w:pPr>
        <w:ind w:left="720"/>
      </w:pPr>
      <w:r>
        <w:t xml:space="preserve">б) </w:t>
      </w:r>
      <w:r w:rsidR="0079399C">
        <w:t>соотносите с собственными ощущениями и взглядами</w:t>
      </w:r>
      <w:r>
        <w:t>;</w:t>
      </w:r>
    </w:p>
    <w:p w:rsidR="0079399C" w:rsidRDefault="00856E1F" w:rsidP="00856E1F">
      <w:pPr>
        <w:ind w:left="720"/>
      </w:pPr>
      <w:r>
        <w:t xml:space="preserve">в) </w:t>
      </w:r>
      <w:r w:rsidR="0079399C">
        <w:t>сравниваете текущий ответ с предыдущим</w:t>
      </w:r>
      <w:r>
        <w:t>;</w:t>
      </w:r>
    </w:p>
    <w:p w:rsidR="0079399C" w:rsidRDefault="00856E1F" w:rsidP="00856E1F">
      <w:pPr>
        <w:ind w:left="720"/>
      </w:pPr>
      <w:r>
        <w:t xml:space="preserve">г) </w:t>
      </w:r>
      <w:r w:rsidR="0079399C">
        <w:t>соотносите с требованиями программы</w:t>
      </w:r>
      <w:r>
        <w:t>;</w:t>
      </w:r>
    </w:p>
    <w:p w:rsidR="0079399C" w:rsidRDefault="00856E1F" w:rsidP="00856E1F">
      <w:pPr>
        <w:ind w:left="720"/>
      </w:pPr>
      <w:r>
        <w:t xml:space="preserve">д) </w:t>
      </w:r>
      <w:r w:rsidR="0079399C">
        <w:t>учитываете уровень знаний, мышления и творческого развития</w:t>
      </w:r>
    </w:p>
    <w:p w:rsidR="0079399C" w:rsidRDefault="0079399C" w:rsidP="0079399C">
      <w:pPr>
        <w:numPr>
          <w:ilvl w:val="0"/>
          <w:numId w:val="1"/>
        </w:numPr>
      </w:pPr>
      <w:r>
        <w:t>Можно ли обойтись без оценок в процессе обучения в школе? (ответ обосновать) ______________________________________</w:t>
      </w:r>
    </w:p>
    <w:p w:rsidR="0079399C" w:rsidRDefault="0079399C" w:rsidP="0079399C">
      <w:pPr>
        <w:ind w:left="720"/>
      </w:pPr>
      <w:r>
        <w:t>_______________________________________________________</w:t>
      </w:r>
    </w:p>
    <w:p w:rsidR="00856E1F" w:rsidRDefault="0079399C" w:rsidP="00856E1F">
      <w:pPr>
        <w:numPr>
          <w:ilvl w:val="0"/>
          <w:numId w:val="1"/>
        </w:numPr>
      </w:pPr>
      <w:r>
        <w:t>Нужно ли комментировать оценку? (почему) ________________ _______________________________________________________</w:t>
      </w:r>
    </w:p>
    <w:p w:rsidR="00856E1F" w:rsidRDefault="0079399C" w:rsidP="00856E1F">
      <w:pPr>
        <w:numPr>
          <w:ilvl w:val="0"/>
          <w:numId w:val="1"/>
        </w:numPr>
      </w:pPr>
      <w:r>
        <w:t>Часто ли вы ставите неудовлетворительные оценки:</w:t>
      </w:r>
      <w:r w:rsidR="00856E1F">
        <w:t xml:space="preserve"> а) </w:t>
      </w:r>
      <w:r>
        <w:t>никогда</w:t>
      </w:r>
      <w:r w:rsidR="00856E1F">
        <w:t>; б) к</w:t>
      </w:r>
      <w:r>
        <w:t>огда ученик не готовит домашние здания</w:t>
      </w:r>
      <w:r w:rsidR="00856E1F">
        <w:t xml:space="preserve">; в) </w:t>
      </w:r>
      <w:r>
        <w:t>когда не работает на уроках</w:t>
      </w:r>
      <w:r w:rsidR="00856E1F">
        <w:t xml:space="preserve">; г) </w:t>
      </w:r>
      <w:r>
        <w:t>не справляется с письменными работами</w:t>
      </w:r>
      <w:r w:rsidR="00856E1F">
        <w:t xml:space="preserve">; д) </w:t>
      </w:r>
      <w:r>
        <w:t>всегда, когда не знает</w:t>
      </w:r>
      <w:r w:rsidR="00856E1F">
        <w:t>.</w:t>
      </w:r>
    </w:p>
    <w:p w:rsidR="0079399C" w:rsidRDefault="0079399C" w:rsidP="00856E1F">
      <w:pPr>
        <w:numPr>
          <w:ilvl w:val="0"/>
          <w:numId w:val="1"/>
        </w:numPr>
        <w:jc w:val="both"/>
      </w:pPr>
      <w:r>
        <w:t>При оценивании знаний вы используете такие формы:</w:t>
      </w:r>
      <w:r w:rsidR="00856E1F">
        <w:t xml:space="preserve"> а) </w:t>
      </w:r>
      <w:r>
        <w:t>оценочный лист</w:t>
      </w:r>
      <w:r w:rsidR="00856E1F">
        <w:t xml:space="preserve">; б) </w:t>
      </w:r>
      <w:r>
        <w:t>словесное поощрение</w:t>
      </w:r>
      <w:r w:rsidR="00856E1F">
        <w:t xml:space="preserve">; в) </w:t>
      </w:r>
      <w:r>
        <w:t>запись благодарности в дневник</w:t>
      </w:r>
      <w:r w:rsidR="00856E1F">
        <w:t>; г) к</w:t>
      </w:r>
      <w:r>
        <w:t>онтролирующее доверие</w:t>
      </w:r>
      <w:r w:rsidR="00856E1F">
        <w:t xml:space="preserve">; д) </w:t>
      </w:r>
      <w:r>
        <w:t>взаимопроверку и контроль</w:t>
      </w:r>
      <w:r w:rsidR="00856E1F">
        <w:t xml:space="preserve">; е) </w:t>
      </w:r>
      <w:r>
        <w:t>замечание в дневник</w:t>
      </w:r>
      <w:r w:rsidR="00856E1F">
        <w:t xml:space="preserve">; ж) </w:t>
      </w:r>
      <w:r>
        <w:t>комментарий ответа</w:t>
      </w:r>
      <w:r w:rsidR="00856E1F">
        <w:t xml:space="preserve">; з) </w:t>
      </w:r>
      <w:r>
        <w:t>обещание вызвать родителей</w:t>
      </w:r>
    </w:p>
    <w:p w:rsidR="0079399C" w:rsidRDefault="0079399C" w:rsidP="0079399C">
      <w:pPr>
        <w:numPr>
          <w:ilvl w:val="0"/>
          <w:numId w:val="1"/>
        </w:numPr>
      </w:pPr>
      <w:r>
        <w:t>Если ученик не согласен с отметкой, то что вы предпринимаете (ответ обосновать)</w:t>
      </w:r>
    </w:p>
    <w:p w:rsidR="0079399C" w:rsidRDefault="0079399C" w:rsidP="0079399C">
      <w:pPr>
        <w:ind w:left="360"/>
      </w:pPr>
      <w:r>
        <w:t>________________________________________________________________________________________________________________________________________________________________________</w:t>
      </w:r>
      <w:r w:rsidR="00856E1F">
        <w:t>_________</w:t>
      </w:r>
    </w:p>
    <w:p w:rsidR="00856E1F" w:rsidRDefault="0079399C" w:rsidP="00856E1F">
      <w:pPr>
        <w:numPr>
          <w:ilvl w:val="0"/>
          <w:numId w:val="1"/>
        </w:numPr>
      </w:pPr>
      <w:r>
        <w:t>Может ли оценка влиять на учебную мотивацию учащегося:</w:t>
      </w:r>
    </w:p>
    <w:p w:rsidR="00856E1F" w:rsidRDefault="00856E1F" w:rsidP="00856E1F">
      <w:pPr>
        <w:ind w:left="720"/>
      </w:pPr>
      <w:r>
        <w:t xml:space="preserve">а) </w:t>
      </w:r>
      <w:r w:rsidR="0079399C">
        <w:t>да, потому что___________________</w:t>
      </w:r>
      <w:r>
        <w:t>______</w:t>
      </w:r>
      <w:r w:rsidR="0079399C">
        <w:t>________________</w:t>
      </w:r>
    </w:p>
    <w:p w:rsidR="0079399C" w:rsidRDefault="00856E1F" w:rsidP="00856E1F">
      <w:pPr>
        <w:ind w:left="720"/>
      </w:pPr>
      <w:r>
        <w:t xml:space="preserve">б) </w:t>
      </w:r>
      <w:r w:rsidR="0079399C">
        <w:t>нет, потому что________________________________________</w:t>
      </w:r>
    </w:p>
    <w:p w:rsidR="00856E1F" w:rsidRDefault="0079399C" w:rsidP="00856E1F">
      <w:pPr>
        <w:numPr>
          <w:ilvl w:val="0"/>
          <w:numId w:val="1"/>
        </w:numPr>
      </w:pPr>
      <w:r>
        <w:t>Какие формы оценивания, кроме традиционных вы используете на уроках:</w:t>
      </w:r>
      <w:r w:rsidR="00856E1F">
        <w:t xml:space="preserve"> ______________________________________________ _____________________________________________________</w:t>
      </w:r>
    </w:p>
    <w:p w:rsidR="0079399C" w:rsidRDefault="0079399C" w:rsidP="0079399C">
      <w:pPr>
        <w:ind w:left="360"/>
      </w:pPr>
      <w:r>
        <w:t>9. Какие трудности вы испытываете при оценивании знаний учащихся:</w:t>
      </w:r>
      <w:r w:rsidR="00856E1F">
        <w:t xml:space="preserve"> ________________________________________________</w:t>
      </w:r>
    </w:p>
    <w:p w:rsidR="00856E1F" w:rsidRDefault="00856E1F" w:rsidP="0079399C">
      <w:pPr>
        <w:ind w:left="360"/>
      </w:pPr>
      <w:r>
        <w:t>__________________________________________________________</w:t>
      </w:r>
    </w:p>
    <w:p w:rsidR="0079399C" w:rsidRDefault="00856E1F" w:rsidP="0079399C">
      <w:pPr>
        <w:ind w:left="360"/>
      </w:pPr>
      <w:r>
        <w:t>_________________________________________________________</w:t>
      </w:r>
    </w:p>
    <w:p w:rsidR="0079399C" w:rsidRDefault="0079399C" w:rsidP="0079399C">
      <w:pPr>
        <w:ind w:left="360"/>
      </w:pPr>
    </w:p>
    <w:p w:rsidR="0079399C" w:rsidRDefault="0079399C" w:rsidP="00856E1F">
      <w:pPr>
        <w:ind w:left="360"/>
        <w:jc w:val="right"/>
      </w:pPr>
      <w:r>
        <w:t>Спасибо за сотрудничество</w:t>
      </w:r>
      <w:r w:rsidR="00856E1F">
        <w:t>!</w:t>
      </w:r>
    </w:p>
    <w:p w:rsidR="00856E1F" w:rsidRDefault="00856E1F" w:rsidP="00856E1F">
      <w:r>
        <w:t>Анкета для учителей «Школьная оценка»</w:t>
      </w:r>
    </w:p>
    <w:p w:rsidR="00856E1F" w:rsidRDefault="00856E1F" w:rsidP="00856E1F"/>
    <w:p w:rsidR="00856E1F" w:rsidRDefault="00856E1F" w:rsidP="00856E1F">
      <w:r>
        <w:t>1.</w:t>
      </w:r>
      <w:r>
        <w:tab/>
        <w:t xml:space="preserve">Какими критериями вы руководствуетесь при выставлении отметок: а) сравниваете знания с установленными нормами; </w:t>
      </w:r>
    </w:p>
    <w:p w:rsidR="00856E1F" w:rsidRDefault="00856E1F" w:rsidP="00856E1F">
      <w:r>
        <w:t>б) соотносите с собственными ощущениями и взглядами;</w:t>
      </w:r>
    </w:p>
    <w:p w:rsidR="00856E1F" w:rsidRDefault="00856E1F" w:rsidP="00856E1F">
      <w:r>
        <w:t>в) сравниваете текущий ответ с предыдущим;</w:t>
      </w:r>
    </w:p>
    <w:p w:rsidR="00856E1F" w:rsidRDefault="00856E1F" w:rsidP="00856E1F">
      <w:r>
        <w:t>г) соотносите с требованиями программы;</w:t>
      </w:r>
    </w:p>
    <w:p w:rsidR="00856E1F" w:rsidRDefault="00856E1F" w:rsidP="00856E1F">
      <w:r>
        <w:t>д) учитываете уровень знаний, мышления и творческого развития</w:t>
      </w:r>
    </w:p>
    <w:p w:rsidR="00856E1F" w:rsidRDefault="00856E1F" w:rsidP="00856E1F">
      <w:r>
        <w:t>2.</w:t>
      </w:r>
      <w:r>
        <w:tab/>
        <w:t>Можно ли обойтись без оценок в процессе обучения в школе? (ответ обосновать) ______________________________________</w:t>
      </w:r>
    </w:p>
    <w:p w:rsidR="00856E1F" w:rsidRDefault="00856E1F" w:rsidP="00856E1F">
      <w:r>
        <w:t>_______________________________________________________</w:t>
      </w:r>
    </w:p>
    <w:p w:rsidR="00856E1F" w:rsidRDefault="00856E1F" w:rsidP="00856E1F">
      <w:r>
        <w:t>3.</w:t>
      </w:r>
      <w:r>
        <w:tab/>
        <w:t>Нужно ли комментировать оценку? (почему) ________________ _______________________________________________________</w:t>
      </w:r>
    </w:p>
    <w:p w:rsidR="00856E1F" w:rsidRDefault="00856E1F" w:rsidP="00856E1F">
      <w:r>
        <w:t>4.</w:t>
      </w:r>
      <w:r>
        <w:tab/>
        <w:t>Часто ли вы ставите неудовлетворительные оценки: а) никогда; б) когда ученик не готовит домашние здания; в) когда не работает на уроках; г) не справляется с письменными работами; д) всегда, когда не знает.</w:t>
      </w:r>
    </w:p>
    <w:p w:rsidR="00856E1F" w:rsidRDefault="00856E1F" w:rsidP="00856E1F">
      <w:r>
        <w:t>5.</w:t>
      </w:r>
      <w:r>
        <w:tab/>
        <w:t>При оценивании знаний вы используете такие формы: а) оценочный лист; б) словесное поощрение; в) запись благодарности в дневник; г) контролирующее доверие; д) взаимопроверку и контроль; е) замечание в дневник; ж) комментарий ответа; з) обещание вызвать родителей</w:t>
      </w:r>
    </w:p>
    <w:p w:rsidR="00856E1F" w:rsidRDefault="00856E1F" w:rsidP="00856E1F">
      <w:r>
        <w:t>6.</w:t>
      </w:r>
      <w:r>
        <w:tab/>
        <w:t>Если ученик не согласен с отметкой, то что вы предпринимаете (ответ обосновать)</w:t>
      </w:r>
    </w:p>
    <w:p w:rsidR="00856E1F" w:rsidRDefault="00856E1F" w:rsidP="00856E1F">
      <w:r>
        <w:t>_________________________________________________________________________________________________________________________________________________________________________________</w:t>
      </w:r>
    </w:p>
    <w:p w:rsidR="00856E1F" w:rsidRDefault="00856E1F" w:rsidP="00856E1F">
      <w:r>
        <w:t>7.</w:t>
      </w:r>
      <w:r>
        <w:tab/>
        <w:t>Может ли оценка влиять на учебную мотивацию учащегося:</w:t>
      </w:r>
    </w:p>
    <w:p w:rsidR="00856E1F" w:rsidRDefault="00856E1F" w:rsidP="00856E1F">
      <w:r>
        <w:t>а) да, потому что_________________________________________</w:t>
      </w:r>
    </w:p>
    <w:p w:rsidR="00856E1F" w:rsidRDefault="00856E1F" w:rsidP="00856E1F">
      <w:r>
        <w:t>б) нет, потому что________________________________________</w:t>
      </w:r>
    </w:p>
    <w:p w:rsidR="00856E1F" w:rsidRDefault="00856E1F" w:rsidP="00856E1F">
      <w:r>
        <w:t>8.</w:t>
      </w:r>
      <w:r>
        <w:tab/>
        <w:t>Какие формы оценивания, кроме традиционных вы используете на уроках: ______________________________________________ _____________________________________________________</w:t>
      </w:r>
    </w:p>
    <w:p w:rsidR="00856E1F" w:rsidRDefault="00856E1F" w:rsidP="00856E1F">
      <w:r>
        <w:t>9. Как</w:t>
      </w:r>
      <w:bookmarkStart w:id="0" w:name="_GoBack"/>
      <w:bookmarkEnd w:id="0"/>
      <w:r>
        <w:t>ие трудности вы испытываете при оценивании знаний учащихся: ________________________________________________</w:t>
      </w:r>
    </w:p>
    <w:p w:rsidR="00856E1F" w:rsidRDefault="00856E1F" w:rsidP="00856E1F">
      <w:r>
        <w:t>__________________________________________________________</w:t>
      </w:r>
    </w:p>
    <w:p w:rsidR="00856E1F" w:rsidRDefault="00856E1F" w:rsidP="00856E1F">
      <w:r>
        <w:t>_________________________________________________________</w:t>
      </w:r>
    </w:p>
    <w:p w:rsidR="00856E1F" w:rsidRDefault="00856E1F" w:rsidP="00856E1F"/>
    <w:p w:rsidR="00E1578B" w:rsidRDefault="00856E1F" w:rsidP="00856E1F">
      <w:pPr>
        <w:jc w:val="right"/>
      </w:pPr>
      <w:r>
        <w:t>Спасибо за сотрудничество!</w:t>
      </w:r>
    </w:p>
    <w:sectPr w:rsidR="00E1578B" w:rsidSect="00856E1F">
      <w:pgSz w:w="16838" w:h="11906" w:orient="landscape"/>
      <w:pgMar w:top="567" w:right="720" w:bottom="567" w:left="720" w:header="709" w:footer="709" w:gutter="0"/>
      <w:cols w:num="2" w:sep="1" w:space="39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575567"/>
    <w:multiLevelType w:val="hybridMultilevel"/>
    <w:tmpl w:val="F418F2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9E23854"/>
    <w:multiLevelType w:val="hybridMultilevel"/>
    <w:tmpl w:val="3628E7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D15"/>
    <w:rsid w:val="00293D15"/>
    <w:rsid w:val="00485174"/>
    <w:rsid w:val="0079399C"/>
    <w:rsid w:val="00856E1F"/>
    <w:rsid w:val="00E1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97231F-785D-44C7-B8C7-7DE20696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9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cp:lastPrinted>2019-03-19T07:56:00Z</cp:lastPrinted>
  <dcterms:created xsi:type="dcterms:W3CDTF">2019-03-16T12:09:00Z</dcterms:created>
  <dcterms:modified xsi:type="dcterms:W3CDTF">2019-03-19T08:13:00Z</dcterms:modified>
</cp:coreProperties>
</file>